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49"/>
      </w:tblGrid>
      <w:tr w:rsidR="00294079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append1"/>
            </w:pPr>
            <w:r>
              <w:t>Приложение 1</w:t>
            </w:r>
          </w:p>
          <w:p w:rsidR="00294079" w:rsidRDefault="00294079">
            <w:pPr>
              <w:pStyle w:val="append"/>
            </w:pPr>
            <w:r>
              <w:t xml:space="preserve">к Положению о порядке получения </w:t>
            </w:r>
            <w:r>
              <w:br/>
              <w:t xml:space="preserve">уникального идентификатора </w:t>
            </w:r>
          </w:p>
        </w:tc>
      </w:tr>
    </w:tbl>
    <w:p w:rsidR="00294079" w:rsidRDefault="0029407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294079" w:rsidRDefault="00294079">
      <w:pPr>
        <w:pStyle w:val="onestring"/>
      </w:pPr>
      <w:r>
        <w:t>Форма</w:t>
      </w:r>
    </w:p>
    <w:p w:rsidR="00294079" w:rsidRDefault="00294079">
      <w:pPr>
        <w:pStyle w:val="newncpi"/>
      </w:pPr>
      <w:r>
        <w:t> </w:t>
      </w:r>
    </w:p>
    <w:p w:rsidR="00294079" w:rsidRDefault="00294079">
      <w:pPr>
        <w:pStyle w:val="newncpi0"/>
        <w:ind w:left="4452"/>
      </w:pPr>
      <w:r>
        <w:t>В службу выдачи уникального идентификатора</w:t>
      </w:r>
    </w:p>
    <w:p w:rsidR="00294079" w:rsidRDefault="00294079">
      <w:pPr>
        <w:pStyle w:val="newncpi0"/>
        <w:ind w:left="4452"/>
      </w:pPr>
      <w:r>
        <w:t>________________________________________</w:t>
      </w:r>
    </w:p>
    <w:p w:rsidR="00294079" w:rsidRDefault="00294079">
      <w:pPr>
        <w:pStyle w:val="undline"/>
        <w:ind w:left="4452"/>
        <w:jc w:val="center"/>
      </w:pPr>
      <w:r>
        <w:t>(наименование, адрес)</w:t>
      </w:r>
    </w:p>
    <w:p w:rsidR="00294079" w:rsidRDefault="00294079">
      <w:pPr>
        <w:pStyle w:val="newncpi0"/>
        <w:ind w:left="4452"/>
      </w:pPr>
      <w:r>
        <w:t>________________________________________</w:t>
      </w:r>
    </w:p>
    <w:p w:rsidR="00294079" w:rsidRDefault="00294079">
      <w:pPr>
        <w:pStyle w:val="titlep"/>
      </w:pPr>
      <w:r>
        <w:t>ЗАЯВЛЕНИЕ</w:t>
      </w:r>
      <w:r>
        <w:br/>
        <w:t>о выдаче уникального идентификатора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685"/>
      </w:tblGrid>
      <w:tr w:rsidR="00294079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Сведения о гражданине: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фамилия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 xml:space="preserve">собственное имя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отчество (если таковое имеется)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Дата рождения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Идентификационный номер (в случае его отсутствия – номер, указанный в документе, удостоверяющем личность)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Серия и номер документа, удостоверяющего личность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Наименование государственного органа, выдавшего документ, удостоверяющий личность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Адрес места жительства (пребывания)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 xml:space="preserve">Адрес фактического места жительства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Адрес электронной почты 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  <w:tr w:rsidR="00294079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left"/>
            </w:pPr>
            <w:r>
              <w:t>Контактный телефон 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</w:tr>
    </w:tbl>
    <w:p w:rsidR="00294079" w:rsidRDefault="00294079">
      <w:pPr>
        <w:pStyle w:val="newncpi"/>
      </w:pPr>
      <w:r>
        <w:t> </w:t>
      </w:r>
    </w:p>
    <w:p w:rsidR="00294079" w:rsidRDefault="00294079">
      <w:pPr>
        <w:pStyle w:val="newncpi"/>
      </w:pPr>
      <w:r>
        <w:t>Прошу выдать уникальный идентификатор в составе логина и пароля с формированием личного электронного кабинета для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 через единый портал электронных услуг.</w:t>
      </w:r>
    </w:p>
    <w:p w:rsidR="00294079" w:rsidRDefault="00294079">
      <w:pPr>
        <w:pStyle w:val="newncpi"/>
      </w:pPr>
      <w:r>
        <w:t>Настоящим также даю согласие на проведение сверки указанных мной сведений с информацией, находящейся в государственных информационных ресурсах (системах), владельцем которых является Министерство внутренних дел.</w:t>
      </w:r>
    </w:p>
    <w:p w:rsidR="00294079" w:rsidRDefault="002940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94"/>
        <w:gridCol w:w="2775"/>
      </w:tblGrid>
      <w:tr w:rsidR="00294079">
        <w:trPr>
          <w:trHeight w:val="240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</w:pPr>
            <w:r>
              <w:t>____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newncpi0"/>
              <w:jc w:val="center"/>
            </w:pPr>
            <w:r>
              <w:t>______________________</w:t>
            </w:r>
          </w:p>
        </w:tc>
      </w:tr>
      <w:tr w:rsidR="00294079">
        <w:trPr>
          <w:trHeight w:val="240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079" w:rsidRDefault="00294079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94079" w:rsidRDefault="00294079">
      <w:pPr>
        <w:pStyle w:val="newncpi"/>
      </w:pPr>
      <w:r>
        <w:t> </w:t>
      </w:r>
    </w:p>
    <w:p w:rsidR="008E43E4" w:rsidRDefault="00294079"/>
    <w:sectPr w:rsidR="008E43E4" w:rsidSect="00294079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79" w:rsidRDefault="00294079" w:rsidP="00294079">
      <w:pPr>
        <w:spacing w:after="0" w:line="240" w:lineRule="auto"/>
      </w:pPr>
      <w:r>
        <w:separator/>
      </w:r>
    </w:p>
  </w:endnote>
  <w:endnote w:type="continuationSeparator" w:id="0">
    <w:p w:rsidR="00294079" w:rsidRDefault="00294079" w:rsidP="0029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79" w:rsidRDefault="00294079" w:rsidP="00294079">
      <w:pPr>
        <w:spacing w:after="0" w:line="240" w:lineRule="auto"/>
      </w:pPr>
      <w:r>
        <w:separator/>
      </w:r>
    </w:p>
  </w:footnote>
  <w:footnote w:type="continuationSeparator" w:id="0">
    <w:p w:rsidR="00294079" w:rsidRDefault="00294079" w:rsidP="0029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79" w:rsidRDefault="00294079" w:rsidP="00136E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4079" w:rsidRDefault="002940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79" w:rsidRDefault="00294079" w:rsidP="00136E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94079" w:rsidRDefault="002940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079"/>
    <w:rsid w:val="00294079"/>
    <w:rsid w:val="0029794F"/>
    <w:rsid w:val="004F4EB8"/>
    <w:rsid w:val="00E2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9407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9407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940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940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9407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940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9407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9407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9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4079"/>
  </w:style>
  <w:style w:type="paragraph" w:styleId="a5">
    <w:name w:val="footer"/>
    <w:basedOn w:val="a"/>
    <w:link w:val="a6"/>
    <w:uiPriority w:val="99"/>
    <w:semiHidden/>
    <w:unhideWhenUsed/>
    <w:rsid w:val="0029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4079"/>
  </w:style>
  <w:style w:type="character" w:styleId="a7">
    <w:name w:val="page number"/>
    <w:basedOn w:val="a0"/>
    <w:uiPriority w:val="99"/>
    <w:semiHidden/>
    <w:unhideWhenUsed/>
    <w:rsid w:val="00294079"/>
  </w:style>
  <w:style w:type="table" w:styleId="a8">
    <w:name w:val="Table Grid"/>
    <w:basedOn w:val="a1"/>
    <w:uiPriority w:val="59"/>
    <w:rsid w:val="0029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1296</Characters>
  <Application>Microsoft Office Word</Application>
  <DocSecurity>0</DocSecurity>
  <Lines>61</Lines>
  <Paragraphs>28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tsalkova_ia</dc:creator>
  <cp:lastModifiedBy>tsalkova_ia</cp:lastModifiedBy>
  <cp:revision>1</cp:revision>
  <dcterms:created xsi:type="dcterms:W3CDTF">2023-12-06T09:50:00Z</dcterms:created>
  <dcterms:modified xsi:type="dcterms:W3CDTF">2023-12-06T09:51:00Z</dcterms:modified>
</cp:coreProperties>
</file>